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01" w:rsidRDefault="00AD3A26" w:rsidP="00AD3A26">
      <w:pPr>
        <w:tabs>
          <w:tab w:val="left" w:pos="584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933450</wp:posOffset>
            </wp:positionH>
            <wp:positionV relativeFrom="page">
              <wp:posOffset>635635</wp:posOffset>
            </wp:positionV>
            <wp:extent cx="280352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0CE" w:rsidRDefault="00C630CE" w:rsidP="00AD3A26">
      <w:pPr>
        <w:spacing w:after="0" w:line="24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92009" w:rsidRDefault="00B92009" w:rsidP="00B920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F55FD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3F55FD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 xml:space="preserve">      </w:t>
      </w:r>
      <w:r w:rsidRPr="003F55FD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F55FD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F55FD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F55FD" w:rsidRDefault="003D0008" w:rsidP="007D0A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E54C44" w:rsidRPr="00AD3A26" w:rsidRDefault="003D0008" w:rsidP="00AD3A26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F55FD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A33C80" w:rsidRDefault="00A33C80" w:rsidP="00CA6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6875" w:rsidRDefault="008A6875" w:rsidP="00CA6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5408" w:rsidRDefault="00F25408" w:rsidP="00CA6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653D" w:rsidRDefault="00F25408" w:rsidP="00C659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75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64A6">
        <w:rPr>
          <w:rFonts w:ascii="Times New Roman" w:hAnsi="Times New Roman" w:cs="Times New Roman"/>
          <w:color w:val="000000"/>
          <w:sz w:val="28"/>
          <w:szCs w:val="28"/>
        </w:rPr>
        <w:t>направлении</w:t>
      </w:r>
      <w:r w:rsidR="0074152F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</w:t>
      </w:r>
      <w:r w:rsidR="001475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5653D" w:rsidRPr="001961D0" w:rsidRDefault="0075653D" w:rsidP="001961D0">
      <w:pPr>
        <w:spacing w:after="0"/>
        <w:jc w:val="both"/>
        <w:rPr>
          <w:color w:val="000000"/>
          <w:sz w:val="28"/>
          <w:szCs w:val="28"/>
        </w:rPr>
      </w:pPr>
    </w:p>
    <w:p w:rsidR="00AE56FF" w:rsidRDefault="00D964A6" w:rsidP="00D964A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оптимизации деятельности заказчиков муниципального образования Кавказский район при осуществлении закупок направляю Вам письмо Федерального казначейства России по </w:t>
      </w:r>
      <w:r w:rsidR="007F2E07">
        <w:rPr>
          <w:rFonts w:ascii="Times New Roman" w:hAnsi="Times New Roman" w:cs="Times New Roman"/>
          <w:color w:val="000000"/>
          <w:sz w:val="28"/>
          <w:szCs w:val="28"/>
        </w:rPr>
        <w:t xml:space="preserve">вопросу разъяснения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порядка и сроков принятия решений, необходимых для реализации мероприятий (в том числе на осуществление капитальных вложений в объекты капитального строительства муниципальной собственности).</w:t>
      </w:r>
    </w:p>
    <w:p w:rsidR="00FC5B9F" w:rsidRPr="00BD5DC0" w:rsidRDefault="001475B2" w:rsidP="00BD5D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56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F6C77" w:rsidRPr="00BD5DC0" w:rsidRDefault="000F6C77" w:rsidP="00BD5DC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D5DC0">
        <w:rPr>
          <w:rFonts w:ascii="Times New Roman" w:eastAsia="Times New Roman" w:hAnsi="Times New Roman" w:cs="Times New Roman"/>
          <w:sz w:val="28"/>
          <w:szCs w:val="28"/>
        </w:rPr>
        <w:t>Приложение: электронный файл.</w:t>
      </w:r>
    </w:p>
    <w:p w:rsidR="000F6C77" w:rsidRPr="00D0609D" w:rsidRDefault="000F6C77" w:rsidP="00D060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4F4F4"/>
        </w:rPr>
      </w:pPr>
    </w:p>
    <w:p w:rsidR="000F6C77" w:rsidRDefault="000F6C77" w:rsidP="000E745F">
      <w:pPr>
        <w:spacing w:after="0"/>
        <w:rPr>
          <w:color w:val="000000"/>
          <w:sz w:val="28"/>
          <w:szCs w:val="28"/>
        </w:rPr>
      </w:pPr>
    </w:p>
    <w:p w:rsidR="0085738B" w:rsidRPr="000E745F" w:rsidRDefault="0085738B" w:rsidP="000E745F">
      <w:pPr>
        <w:spacing w:after="0"/>
        <w:rPr>
          <w:color w:val="000000"/>
          <w:sz w:val="28"/>
          <w:szCs w:val="28"/>
        </w:rPr>
      </w:pPr>
    </w:p>
    <w:p w:rsidR="00FC5B9F" w:rsidRDefault="00515E6A" w:rsidP="00FC5B9F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3F55FD">
        <w:rPr>
          <w:color w:val="000000"/>
          <w:sz w:val="28"/>
          <w:szCs w:val="28"/>
        </w:rPr>
        <w:t xml:space="preserve">А.Г. </w:t>
      </w:r>
      <w:proofErr w:type="spellStart"/>
      <w:r w:rsidRPr="003F55FD">
        <w:rPr>
          <w:color w:val="000000"/>
          <w:sz w:val="28"/>
          <w:szCs w:val="28"/>
        </w:rPr>
        <w:t>Синегубова</w:t>
      </w:r>
      <w:proofErr w:type="spellEnd"/>
    </w:p>
    <w:p w:rsidR="0085738B" w:rsidRDefault="0085738B" w:rsidP="00FC5B9F">
      <w:pPr>
        <w:pStyle w:val="a9"/>
        <w:spacing w:before="0" w:beforeAutospacing="0" w:after="0" w:afterAutospacing="0"/>
        <w:ind w:firstLine="567"/>
        <w:rPr>
          <w:sz w:val="28"/>
          <w:szCs w:val="28"/>
        </w:rPr>
      </w:pPr>
    </w:p>
    <w:p w:rsidR="0085738B" w:rsidRDefault="0085738B" w:rsidP="00FC5B9F">
      <w:pPr>
        <w:pStyle w:val="a9"/>
        <w:spacing w:before="0" w:beforeAutospacing="0" w:after="0" w:afterAutospacing="0"/>
        <w:ind w:firstLine="567"/>
        <w:rPr>
          <w:sz w:val="28"/>
          <w:szCs w:val="28"/>
        </w:rPr>
      </w:pPr>
    </w:p>
    <w:p w:rsidR="0085738B" w:rsidRDefault="0085738B" w:rsidP="00FC5B9F">
      <w:pPr>
        <w:pStyle w:val="a9"/>
        <w:spacing w:before="0" w:beforeAutospacing="0" w:after="0" w:afterAutospacing="0"/>
        <w:ind w:firstLine="567"/>
        <w:rPr>
          <w:sz w:val="28"/>
          <w:szCs w:val="28"/>
        </w:rPr>
      </w:pPr>
    </w:p>
    <w:p w:rsidR="0085738B" w:rsidRDefault="0085738B" w:rsidP="00FC5B9F">
      <w:pPr>
        <w:pStyle w:val="a9"/>
        <w:spacing w:before="0" w:beforeAutospacing="0" w:after="0" w:afterAutospacing="0"/>
        <w:ind w:firstLine="567"/>
        <w:rPr>
          <w:sz w:val="28"/>
          <w:szCs w:val="28"/>
        </w:rPr>
      </w:pPr>
    </w:p>
    <w:p w:rsidR="00F25408" w:rsidRDefault="00F25408" w:rsidP="00F2540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D5DC0" w:rsidRDefault="00BD5DC0" w:rsidP="00F25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64A6" w:rsidRDefault="00D964A6" w:rsidP="00F25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64A6" w:rsidRDefault="00D964A6" w:rsidP="00F25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64A6" w:rsidRDefault="00D964A6" w:rsidP="00F25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64A6" w:rsidRDefault="00D964A6" w:rsidP="00F25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64A6" w:rsidRDefault="00D964A6" w:rsidP="00F25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5B9F" w:rsidRPr="00F25408" w:rsidRDefault="00102526" w:rsidP="00F254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408">
        <w:rPr>
          <w:rFonts w:ascii="Times New Roman" w:hAnsi="Times New Roman" w:cs="Times New Roman"/>
          <w:sz w:val="28"/>
          <w:szCs w:val="28"/>
        </w:rPr>
        <w:t>Люсина Артемовна Яценко</w:t>
      </w:r>
    </w:p>
    <w:p w:rsidR="00FC1C2C" w:rsidRPr="00F25408" w:rsidRDefault="00FC1C2C" w:rsidP="00F254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408">
        <w:rPr>
          <w:rFonts w:ascii="Times New Roman" w:hAnsi="Times New Roman" w:cs="Times New Roman"/>
          <w:sz w:val="28"/>
          <w:szCs w:val="28"/>
        </w:rPr>
        <w:t>8(86138) 6-</w:t>
      </w:r>
      <w:r w:rsidR="00102526" w:rsidRPr="00F25408">
        <w:rPr>
          <w:rFonts w:ascii="Times New Roman" w:hAnsi="Times New Roman" w:cs="Times New Roman"/>
          <w:sz w:val="28"/>
          <w:szCs w:val="28"/>
        </w:rPr>
        <w:t>36</w:t>
      </w:r>
      <w:r w:rsidRPr="00F25408">
        <w:rPr>
          <w:rFonts w:ascii="Times New Roman" w:hAnsi="Times New Roman" w:cs="Times New Roman"/>
          <w:sz w:val="28"/>
          <w:szCs w:val="28"/>
        </w:rPr>
        <w:t>-</w:t>
      </w:r>
      <w:r w:rsidR="00102526" w:rsidRPr="00F25408">
        <w:rPr>
          <w:rFonts w:ascii="Times New Roman" w:hAnsi="Times New Roman" w:cs="Times New Roman"/>
          <w:sz w:val="28"/>
          <w:szCs w:val="28"/>
        </w:rPr>
        <w:t>44</w:t>
      </w:r>
    </w:p>
    <w:sectPr w:rsidR="00FC1C2C" w:rsidRPr="00F25408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100E1"/>
    <w:rsid w:val="0001370D"/>
    <w:rsid w:val="00021E0C"/>
    <w:rsid w:val="00023280"/>
    <w:rsid w:val="00077049"/>
    <w:rsid w:val="000A030C"/>
    <w:rsid w:val="000C002A"/>
    <w:rsid w:val="000E49CC"/>
    <w:rsid w:val="000E745F"/>
    <w:rsid w:val="000F43F1"/>
    <w:rsid w:val="000F6C77"/>
    <w:rsid w:val="001018E1"/>
    <w:rsid w:val="00102526"/>
    <w:rsid w:val="00127F34"/>
    <w:rsid w:val="001379BA"/>
    <w:rsid w:val="001442BA"/>
    <w:rsid w:val="001475B2"/>
    <w:rsid w:val="00154B25"/>
    <w:rsid w:val="00176194"/>
    <w:rsid w:val="001961D0"/>
    <w:rsid w:val="001A5614"/>
    <w:rsid w:val="001B63F8"/>
    <w:rsid w:val="001B72BF"/>
    <w:rsid w:val="001C01B7"/>
    <w:rsid w:val="001D4F60"/>
    <w:rsid w:val="001F0080"/>
    <w:rsid w:val="002040A5"/>
    <w:rsid w:val="00244847"/>
    <w:rsid w:val="002812A2"/>
    <w:rsid w:val="002A7CC4"/>
    <w:rsid w:val="002B4558"/>
    <w:rsid w:val="002D5B5D"/>
    <w:rsid w:val="002E0C5C"/>
    <w:rsid w:val="0030493F"/>
    <w:rsid w:val="0031311A"/>
    <w:rsid w:val="003137A0"/>
    <w:rsid w:val="00337065"/>
    <w:rsid w:val="003456A1"/>
    <w:rsid w:val="00373BC7"/>
    <w:rsid w:val="00397F05"/>
    <w:rsid w:val="003B72D4"/>
    <w:rsid w:val="003D0008"/>
    <w:rsid w:val="003E26FA"/>
    <w:rsid w:val="003F2AD6"/>
    <w:rsid w:val="003F55FD"/>
    <w:rsid w:val="004174C5"/>
    <w:rsid w:val="00422E7F"/>
    <w:rsid w:val="004444FC"/>
    <w:rsid w:val="00456D53"/>
    <w:rsid w:val="00465E9B"/>
    <w:rsid w:val="00486460"/>
    <w:rsid w:val="004E1A9C"/>
    <w:rsid w:val="0050368D"/>
    <w:rsid w:val="0050372E"/>
    <w:rsid w:val="00515E6A"/>
    <w:rsid w:val="00522736"/>
    <w:rsid w:val="00535057"/>
    <w:rsid w:val="00543108"/>
    <w:rsid w:val="005461A8"/>
    <w:rsid w:val="005544A3"/>
    <w:rsid w:val="005560E5"/>
    <w:rsid w:val="00584515"/>
    <w:rsid w:val="00596FA6"/>
    <w:rsid w:val="005F7DF9"/>
    <w:rsid w:val="00623DCF"/>
    <w:rsid w:val="0063105F"/>
    <w:rsid w:val="00647BB3"/>
    <w:rsid w:val="006809BE"/>
    <w:rsid w:val="00687F00"/>
    <w:rsid w:val="00690721"/>
    <w:rsid w:val="006A528B"/>
    <w:rsid w:val="006C5940"/>
    <w:rsid w:val="006D2A3A"/>
    <w:rsid w:val="006E7331"/>
    <w:rsid w:val="006E74EB"/>
    <w:rsid w:val="00701AF8"/>
    <w:rsid w:val="00715B13"/>
    <w:rsid w:val="007400FE"/>
    <w:rsid w:val="0074152F"/>
    <w:rsid w:val="0075653D"/>
    <w:rsid w:val="0075714B"/>
    <w:rsid w:val="00762B23"/>
    <w:rsid w:val="007B6DFE"/>
    <w:rsid w:val="007C79B7"/>
    <w:rsid w:val="007D0A01"/>
    <w:rsid w:val="007D6331"/>
    <w:rsid w:val="007E0276"/>
    <w:rsid w:val="007F2E07"/>
    <w:rsid w:val="00800EA6"/>
    <w:rsid w:val="00826F60"/>
    <w:rsid w:val="00852472"/>
    <w:rsid w:val="0085738B"/>
    <w:rsid w:val="008A6875"/>
    <w:rsid w:val="008C4B13"/>
    <w:rsid w:val="008D6443"/>
    <w:rsid w:val="008D75AE"/>
    <w:rsid w:val="00913E50"/>
    <w:rsid w:val="00915CF9"/>
    <w:rsid w:val="009272F0"/>
    <w:rsid w:val="00942F80"/>
    <w:rsid w:val="00980447"/>
    <w:rsid w:val="009B3FCE"/>
    <w:rsid w:val="009C02BE"/>
    <w:rsid w:val="009E6CC5"/>
    <w:rsid w:val="009F7C81"/>
    <w:rsid w:val="00A33C80"/>
    <w:rsid w:val="00A402FC"/>
    <w:rsid w:val="00A77501"/>
    <w:rsid w:val="00A9637D"/>
    <w:rsid w:val="00AC502D"/>
    <w:rsid w:val="00AD3A26"/>
    <w:rsid w:val="00AD4182"/>
    <w:rsid w:val="00AE56FF"/>
    <w:rsid w:val="00AF5F89"/>
    <w:rsid w:val="00B25F53"/>
    <w:rsid w:val="00B348CE"/>
    <w:rsid w:val="00B36DD9"/>
    <w:rsid w:val="00B500D8"/>
    <w:rsid w:val="00B648A4"/>
    <w:rsid w:val="00B92009"/>
    <w:rsid w:val="00BA315C"/>
    <w:rsid w:val="00BD5DC0"/>
    <w:rsid w:val="00BD7FAC"/>
    <w:rsid w:val="00C06CA7"/>
    <w:rsid w:val="00C23BBC"/>
    <w:rsid w:val="00C367FE"/>
    <w:rsid w:val="00C36EEE"/>
    <w:rsid w:val="00C630CE"/>
    <w:rsid w:val="00C65985"/>
    <w:rsid w:val="00C73BA5"/>
    <w:rsid w:val="00CA61A9"/>
    <w:rsid w:val="00CD49C8"/>
    <w:rsid w:val="00D00156"/>
    <w:rsid w:val="00D01D98"/>
    <w:rsid w:val="00D037EB"/>
    <w:rsid w:val="00D0609D"/>
    <w:rsid w:val="00D3253A"/>
    <w:rsid w:val="00D3283F"/>
    <w:rsid w:val="00D3773E"/>
    <w:rsid w:val="00D46244"/>
    <w:rsid w:val="00D66B48"/>
    <w:rsid w:val="00D72C1E"/>
    <w:rsid w:val="00D8351F"/>
    <w:rsid w:val="00D964A6"/>
    <w:rsid w:val="00DC2CDF"/>
    <w:rsid w:val="00DD06F2"/>
    <w:rsid w:val="00E02D35"/>
    <w:rsid w:val="00E04A29"/>
    <w:rsid w:val="00E44E00"/>
    <w:rsid w:val="00E54C44"/>
    <w:rsid w:val="00E773E5"/>
    <w:rsid w:val="00E90B0D"/>
    <w:rsid w:val="00EA22A0"/>
    <w:rsid w:val="00ED3489"/>
    <w:rsid w:val="00ED4051"/>
    <w:rsid w:val="00EE3629"/>
    <w:rsid w:val="00F011AB"/>
    <w:rsid w:val="00F25408"/>
    <w:rsid w:val="00F27D5E"/>
    <w:rsid w:val="00F27F44"/>
    <w:rsid w:val="00F30B5D"/>
    <w:rsid w:val="00F511B8"/>
    <w:rsid w:val="00F5639C"/>
    <w:rsid w:val="00F82B6E"/>
    <w:rsid w:val="00F8432D"/>
    <w:rsid w:val="00FA6FD0"/>
    <w:rsid w:val="00FA7D7D"/>
    <w:rsid w:val="00FC1C2C"/>
    <w:rsid w:val="00FC2501"/>
    <w:rsid w:val="00FC4C89"/>
    <w:rsid w:val="00FC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3CA5"/>
  <w15:docId w15:val="{7BA6618A-C740-42D0-9EFE-E4CFDF3FC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7C79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28282">
          <w:marLeft w:val="0"/>
          <w:marRight w:val="0"/>
          <w:marTop w:val="250"/>
          <w:marBottom w:val="5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36C4F-DF26-4B86-85F0-EAE5F4C8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UserZ-23</cp:lastModifiedBy>
  <cp:revision>83</cp:revision>
  <cp:lastPrinted>2023-02-10T11:16:00Z</cp:lastPrinted>
  <dcterms:created xsi:type="dcterms:W3CDTF">2020-02-25T09:26:00Z</dcterms:created>
  <dcterms:modified xsi:type="dcterms:W3CDTF">2023-03-10T08:18:00Z</dcterms:modified>
</cp:coreProperties>
</file>